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C5" w:rsidRPr="0023189D" w:rsidRDefault="0023189D">
      <w:pPr>
        <w:rPr>
          <w:sz w:val="32"/>
          <w:szCs w:val="32"/>
        </w:rPr>
      </w:pPr>
      <w:r w:rsidRPr="0023189D">
        <w:rPr>
          <w:sz w:val="32"/>
          <w:szCs w:val="32"/>
        </w:rPr>
        <w:t>2ffea</w:t>
      </w:r>
      <w:bookmarkStart w:id="0" w:name="_GoBack"/>
      <w:bookmarkEnd w:id="0"/>
      <w:r w:rsidRPr="0023189D">
        <w:rPr>
          <w:sz w:val="32"/>
          <w:szCs w:val="32"/>
        </w:rPr>
        <w:t>824-38a8-45e4-8d01-3940d48573bc</w:t>
      </w:r>
    </w:p>
    <w:sectPr w:rsidR="00ED0CC5" w:rsidRPr="0023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08"/>
    <w:rsid w:val="0023189D"/>
    <w:rsid w:val="00C55508"/>
    <w:rsid w:val="00E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2021-05-13T10:45:00Z</dcterms:created>
  <dcterms:modified xsi:type="dcterms:W3CDTF">2021-05-13T10:46:00Z</dcterms:modified>
</cp:coreProperties>
</file>